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D1" w:rsidRPr="00CC73BC" w:rsidRDefault="005F54C9" w:rsidP="00CC73BC">
      <w:pPr>
        <w:spacing w:line="40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CC73BC">
        <w:rPr>
          <w:rFonts w:ascii="メイリオ" w:eastAsia="メイリオ" w:hAnsi="メイリオ" w:hint="eastAsia"/>
          <w:b/>
          <w:sz w:val="24"/>
          <w:szCs w:val="24"/>
        </w:rPr>
        <w:t>実習</w:t>
      </w:r>
      <w:r w:rsidR="001217A8" w:rsidRPr="00CC73BC">
        <w:rPr>
          <w:rFonts w:ascii="メイリオ" w:eastAsia="メイリオ" w:hAnsi="メイリオ" w:hint="eastAsia"/>
          <w:b/>
          <w:sz w:val="24"/>
          <w:szCs w:val="24"/>
        </w:rPr>
        <w:t>報告書②</w:t>
      </w:r>
      <w:r w:rsidR="00A64CE5">
        <w:rPr>
          <w:rFonts w:ascii="メイリオ" w:eastAsia="メイリオ" w:hAnsi="メイリオ" w:hint="eastAsia"/>
          <w:b/>
          <w:sz w:val="24"/>
          <w:szCs w:val="24"/>
        </w:rPr>
        <w:t>-1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</w:rPr>
        <w:t xml:space="preserve">　　　　　　　</w:t>
      </w:r>
      <w:r w:rsidRPr="00CC73BC">
        <w:rPr>
          <w:rFonts w:ascii="メイリオ" w:eastAsia="メイリオ" w:hAnsi="メイリオ" w:hint="eastAsia"/>
          <w:b/>
          <w:sz w:val="24"/>
          <w:szCs w:val="24"/>
        </w:rPr>
        <w:t xml:space="preserve">　　　　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>受講NO</w:t>
      </w:r>
      <w:r w:rsidR="00D215D1" w:rsidRPr="00CC73BC">
        <w:rPr>
          <w:rFonts w:ascii="メイリオ" w:eastAsia="メイリオ" w:hAnsi="メイリオ"/>
          <w:b/>
          <w:sz w:val="24"/>
          <w:szCs w:val="24"/>
          <w:u w:val="single"/>
        </w:rPr>
        <w:t>.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 </w:t>
      </w:r>
      <w:r w:rsidR="00D215D1" w:rsidRPr="00CC73BC">
        <w:rPr>
          <w:rFonts w:ascii="メイリオ" w:eastAsia="メイリオ" w:hAnsi="メイリオ"/>
          <w:b/>
          <w:sz w:val="24"/>
          <w:szCs w:val="24"/>
          <w:u w:val="single"/>
        </w:rPr>
        <w:t xml:space="preserve">      </w:t>
      </w:r>
      <w:r w:rsidR="00D215D1"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氏名　　　　　　　　　　　　　　　</w:t>
      </w:r>
    </w:p>
    <w:p w:rsidR="00B50661" w:rsidRPr="00CC73BC" w:rsidRDefault="00FF406F" w:rsidP="00CC73BC">
      <w:pPr>
        <w:spacing w:line="400" w:lineRule="exact"/>
        <w:rPr>
          <w:rFonts w:ascii="メイリオ" w:eastAsia="メイリオ" w:hAnsi="メイリオ"/>
          <w:b/>
        </w:rPr>
      </w:pPr>
      <w:r w:rsidRPr="00CC73BC">
        <w:rPr>
          <w:rFonts w:ascii="メイリオ" w:eastAsia="メイリオ" w:hAnsi="メイリオ" w:hint="eastAsia"/>
          <w:b/>
        </w:rPr>
        <w:t>地域の</w:t>
      </w:r>
      <w:r w:rsidR="001217A8" w:rsidRPr="00CC73BC">
        <w:rPr>
          <w:rFonts w:ascii="メイリオ" w:eastAsia="メイリオ" w:hAnsi="メイリオ" w:hint="eastAsia"/>
          <w:b/>
        </w:rPr>
        <w:t>相談支援体制・</w:t>
      </w:r>
      <w:r w:rsidRPr="00CC73BC">
        <w:rPr>
          <w:rFonts w:ascii="メイリオ" w:eastAsia="メイリオ" w:hAnsi="メイリオ" w:hint="eastAsia"/>
          <w:b/>
        </w:rPr>
        <w:t>（</w:t>
      </w:r>
      <w:r w:rsidR="001217A8" w:rsidRPr="00CC73BC">
        <w:rPr>
          <w:rFonts w:ascii="メイリオ" w:eastAsia="メイリオ" w:hAnsi="メイリオ" w:hint="eastAsia"/>
          <w:b/>
        </w:rPr>
        <w:t>自立支援</w:t>
      </w:r>
      <w:r w:rsidRPr="00CC73BC">
        <w:rPr>
          <w:rFonts w:ascii="メイリオ" w:eastAsia="メイリオ" w:hAnsi="メイリオ" w:hint="eastAsia"/>
          <w:b/>
        </w:rPr>
        <w:t>）</w:t>
      </w:r>
      <w:r w:rsidR="001217A8" w:rsidRPr="00CC73BC">
        <w:rPr>
          <w:rFonts w:ascii="メイリオ" w:eastAsia="メイリオ" w:hAnsi="メイリオ" w:hint="eastAsia"/>
          <w:b/>
        </w:rPr>
        <w:t>協議会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:rsidTr="00B50661">
        <w:tc>
          <w:tcPr>
            <w:tcW w:w="10456" w:type="dxa"/>
          </w:tcPr>
          <w:p w:rsidR="00B50661" w:rsidRPr="00CC73BC" w:rsidRDefault="00FF406F" w:rsidP="00CC73BC">
            <w:pPr>
              <w:spacing w:line="400" w:lineRule="exact"/>
              <w:rPr>
                <w:rFonts w:ascii="メイリオ" w:eastAsia="メイリオ" w:hAnsi="メイリオ"/>
              </w:rPr>
            </w:pPr>
            <w:r w:rsidRPr="00CC73BC">
              <w:rPr>
                <w:rFonts w:ascii="メイリオ" w:eastAsia="メイリオ" w:hAnsi="メイリオ" w:hint="eastAsia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B50661" w:rsidTr="00B50661">
        <w:tc>
          <w:tcPr>
            <w:tcW w:w="10456" w:type="dxa"/>
          </w:tcPr>
          <w:p w:rsidR="00B50661" w:rsidRDefault="00B50661"/>
          <w:p w:rsidR="00B50661" w:rsidRDefault="00B50661"/>
          <w:p w:rsidR="00B50661" w:rsidRDefault="00B50661"/>
          <w:p w:rsidR="00A64CE5" w:rsidRDefault="00A64CE5"/>
          <w:p w:rsidR="00A64CE5" w:rsidRDefault="00A64CE5"/>
          <w:p w:rsidR="00A64CE5" w:rsidRDefault="00A64CE5"/>
          <w:p w:rsidR="00A64CE5" w:rsidRDefault="00A64CE5"/>
          <w:p w:rsidR="00A64CE5" w:rsidRDefault="00A64CE5"/>
          <w:p w:rsidR="00A64CE5" w:rsidRDefault="00A64CE5"/>
          <w:p w:rsidR="00B50661" w:rsidRDefault="00B50661"/>
          <w:p w:rsidR="00B50661" w:rsidRDefault="00B50661"/>
        </w:tc>
      </w:tr>
      <w:tr w:rsidR="00B50661" w:rsidTr="00B50661">
        <w:tc>
          <w:tcPr>
            <w:tcW w:w="10456" w:type="dxa"/>
          </w:tcPr>
          <w:p w:rsidR="00B50661" w:rsidRPr="00CC73BC" w:rsidRDefault="00FF406F" w:rsidP="00CC73BC">
            <w:pPr>
              <w:spacing w:line="400" w:lineRule="exact"/>
              <w:rPr>
                <w:rFonts w:ascii="メイリオ" w:eastAsia="メイリオ" w:hAnsi="メイリオ"/>
              </w:rPr>
            </w:pPr>
            <w:r w:rsidRPr="00CC73BC">
              <w:rPr>
                <w:rFonts w:ascii="メイリオ" w:eastAsia="メイリオ" w:hAnsi="メイリオ" w:hint="eastAsia"/>
              </w:rPr>
              <w:t>（</w:t>
            </w:r>
            <w:r w:rsidR="001217A8" w:rsidRPr="00CC73BC">
              <w:rPr>
                <w:rFonts w:ascii="メイリオ" w:eastAsia="メイリオ" w:hAnsi="メイリオ" w:hint="eastAsia"/>
              </w:rPr>
              <w:t>自立支援</w:t>
            </w:r>
            <w:r w:rsidRPr="00CC73BC">
              <w:rPr>
                <w:rFonts w:ascii="メイリオ" w:eastAsia="メイリオ" w:hAnsi="メイリオ" w:hint="eastAsia"/>
              </w:rPr>
              <w:t>）協議会</w:t>
            </w:r>
            <w:r w:rsidR="00A64CE5">
              <w:rPr>
                <w:rFonts w:ascii="メイリオ" w:eastAsia="メイリオ" w:hAnsi="メイリオ" w:hint="eastAsia"/>
              </w:rPr>
              <w:t>に</w:t>
            </w:r>
            <w:r w:rsidRPr="00CC73BC">
              <w:rPr>
                <w:rFonts w:ascii="メイリオ" w:eastAsia="メイリオ" w:hAnsi="メイリオ" w:hint="eastAsia"/>
              </w:rPr>
              <w:t>ついて（協議会の役割や機能がどのように整理され、展開されているか）</w:t>
            </w:r>
          </w:p>
        </w:tc>
      </w:tr>
      <w:tr w:rsidR="00B50661" w:rsidTr="00B50661">
        <w:tc>
          <w:tcPr>
            <w:tcW w:w="10456" w:type="dxa"/>
          </w:tcPr>
          <w:p w:rsidR="00B50661" w:rsidRDefault="00B50661"/>
          <w:p w:rsidR="00B50661" w:rsidRDefault="00B50661"/>
          <w:p w:rsidR="00B50661" w:rsidRDefault="00B50661"/>
          <w:p w:rsidR="00B50661" w:rsidRDefault="00B50661"/>
          <w:p w:rsidR="00A64CE5" w:rsidRDefault="00A64CE5"/>
          <w:p w:rsidR="00A64CE5" w:rsidRDefault="00A64CE5"/>
          <w:p w:rsidR="00A64CE5" w:rsidRDefault="00A64CE5"/>
          <w:p w:rsidR="00A64CE5" w:rsidRDefault="00A64CE5"/>
          <w:p w:rsidR="00A64CE5" w:rsidRDefault="00A64CE5"/>
          <w:p w:rsidR="00A64CE5" w:rsidRDefault="00A64CE5"/>
          <w:p w:rsidR="00B50661" w:rsidRDefault="00B50661"/>
        </w:tc>
      </w:tr>
      <w:tr w:rsidR="00B50661" w:rsidTr="00B50661">
        <w:tc>
          <w:tcPr>
            <w:tcW w:w="10456" w:type="dxa"/>
          </w:tcPr>
          <w:p w:rsidR="00B50661" w:rsidRPr="00CC73BC" w:rsidRDefault="009B6095" w:rsidP="00CC73BC">
            <w:pPr>
              <w:spacing w:line="400" w:lineRule="exact"/>
              <w:rPr>
                <w:rFonts w:ascii="メイリオ" w:eastAsia="メイリオ" w:hAnsi="メイリオ"/>
              </w:rPr>
            </w:pPr>
            <w:r w:rsidRPr="00CC73BC">
              <w:rPr>
                <w:rFonts w:ascii="メイリオ" w:eastAsia="メイリオ" w:hAnsi="メイリオ" w:hint="eastAsia"/>
              </w:rPr>
              <w:t>実習</w:t>
            </w:r>
            <w:r w:rsidR="00FF406F" w:rsidRPr="00CC73BC">
              <w:rPr>
                <w:rFonts w:ascii="メイリオ" w:eastAsia="メイリオ" w:hAnsi="メイリオ" w:hint="eastAsia"/>
              </w:rPr>
              <w:t>時に行ってくること（相談体制や協議会について、どのようにして調べてくるか）</w:t>
            </w:r>
          </w:p>
        </w:tc>
      </w:tr>
      <w:tr w:rsidR="00B50661" w:rsidTr="00B50661">
        <w:tc>
          <w:tcPr>
            <w:tcW w:w="10456" w:type="dxa"/>
          </w:tcPr>
          <w:p w:rsidR="00B50661" w:rsidRDefault="00B50661"/>
          <w:p w:rsidR="00B50661" w:rsidRDefault="00B50661"/>
          <w:p w:rsidR="00B50661" w:rsidRDefault="00B50661"/>
          <w:p w:rsidR="00A64CE5" w:rsidRDefault="00A64CE5"/>
          <w:p w:rsidR="00A64CE5" w:rsidRDefault="00A64CE5"/>
          <w:p w:rsidR="000C22A1" w:rsidRDefault="000C22A1"/>
          <w:p w:rsidR="00A64CE5" w:rsidRDefault="00A64CE5"/>
          <w:p w:rsidR="00B50661" w:rsidRDefault="00B50661"/>
        </w:tc>
      </w:tr>
      <w:tr w:rsidR="00A64CE5" w:rsidRPr="00ED0065" w:rsidTr="00A64CE5">
        <w:tc>
          <w:tcPr>
            <w:tcW w:w="10456" w:type="dxa"/>
          </w:tcPr>
          <w:p w:rsidR="00A64CE5" w:rsidRDefault="00A64CE5" w:rsidP="00270CF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実習先確認欄</w:t>
            </w:r>
          </w:p>
          <w:p w:rsidR="00A64CE5" w:rsidRDefault="00A64CE5" w:rsidP="00270CF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実習受け入れ先（　　　　　　　　　　　　　　　　　　　　　）実習指導日　令和６年　　　月　　　日</w:t>
            </w:r>
          </w:p>
          <w:p w:rsidR="00A64CE5" w:rsidRPr="00ED0065" w:rsidRDefault="00A64CE5" w:rsidP="00270CF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実習指導者署名（職名　　　　　　　　　　　　　氏名　　　　　　　　　　　　　　　　　　　　　　）</w:t>
            </w:r>
          </w:p>
        </w:tc>
      </w:tr>
      <w:tr w:rsidR="000C22A1" w:rsidRPr="00ED0065" w:rsidTr="000C22A1">
        <w:tc>
          <w:tcPr>
            <w:tcW w:w="10456" w:type="dxa"/>
          </w:tcPr>
          <w:p w:rsidR="000C22A1" w:rsidRDefault="00D44333" w:rsidP="006F565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実習先確認欄（協議会参加</w:t>
            </w:r>
            <w:r w:rsidR="000C22A1">
              <w:rPr>
                <w:rFonts w:ascii="メイリオ" w:eastAsia="メイリオ" w:hAnsi="メイリオ" w:hint="eastAsia"/>
              </w:rPr>
              <w:t>）</w:t>
            </w:r>
          </w:p>
          <w:p w:rsidR="000C22A1" w:rsidRDefault="000C22A1" w:rsidP="006F565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実習受け入れ協議会（　　　　　　　　協議会　　　　　　　部会）実習指導日　令和６年　　　月　　　日</w:t>
            </w:r>
          </w:p>
          <w:p w:rsidR="000C22A1" w:rsidRPr="00ED0065" w:rsidRDefault="000C22A1" w:rsidP="006F565D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実習指導者署名（協議会での職名　　　　　所属事業所　　　　　　　　氏名　　　　　　　　　　　　　）</w:t>
            </w:r>
          </w:p>
        </w:tc>
      </w:tr>
    </w:tbl>
    <w:p w:rsidR="00DD6245" w:rsidRPr="00CC73BC" w:rsidRDefault="00DD6245" w:rsidP="00DD6245">
      <w:pPr>
        <w:spacing w:line="400" w:lineRule="exact"/>
        <w:rPr>
          <w:rFonts w:ascii="メイリオ" w:eastAsia="メイリオ" w:hAnsi="メイリオ"/>
          <w:b/>
          <w:sz w:val="24"/>
          <w:szCs w:val="24"/>
          <w:u w:val="single"/>
        </w:rPr>
      </w:pPr>
      <w:r w:rsidRPr="00CC73BC">
        <w:rPr>
          <w:rFonts w:ascii="メイリオ" w:eastAsia="メイリオ" w:hAnsi="メイリオ" w:hint="eastAsia"/>
          <w:b/>
          <w:sz w:val="24"/>
          <w:szCs w:val="24"/>
        </w:rPr>
        <w:t>実習報告書②</w:t>
      </w:r>
      <w:r>
        <w:rPr>
          <w:rFonts w:ascii="メイリオ" w:eastAsia="メイリオ" w:hAnsi="メイリオ" w:hint="eastAsia"/>
          <w:b/>
          <w:sz w:val="24"/>
          <w:szCs w:val="24"/>
        </w:rPr>
        <w:t>-２</w:t>
      </w:r>
      <w:r w:rsidRPr="00CC73BC">
        <w:rPr>
          <w:rFonts w:ascii="メイリオ" w:eastAsia="メイリオ" w:hAnsi="メイリオ" w:hint="eastAsia"/>
          <w:b/>
          <w:sz w:val="24"/>
          <w:szCs w:val="24"/>
        </w:rPr>
        <w:t xml:space="preserve">　　　　　　　　　　　　</w:t>
      </w:r>
      <w:r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>受講NO</w:t>
      </w:r>
      <w:r w:rsidRPr="00CC73BC">
        <w:rPr>
          <w:rFonts w:ascii="メイリオ" w:eastAsia="メイリオ" w:hAnsi="メイリオ"/>
          <w:b/>
          <w:sz w:val="24"/>
          <w:szCs w:val="24"/>
          <w:u w:val="single"/>
        </w:rPr>
        <w:t>.</w:t>
      </w:r>
      <w:r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 </w:t>
      </w:r>
      <w:r w:rsidRPr="00CC73BC">
        <w:rPr>
          <w:rFonts w:ascii="メイリオ" w:eastAsia="メイリオ" w:hAnsi="メイリオ"/>
          <w:b/>
          <w:sz w:val="24"/>
          <w:szCs w:val="24"/>
          <w:u w:val="single"/>
        </w:rPr>
        <w:t xml:space="preserve">      </w:t>
      </w:r>
      <w:r w:rsidRPr="00CC73BC">
        <w:rPr>
          <w:rFonts w:ascii="メイリオ" w:eastAsia="メイリオ" w:hAnsi="メイリオ" w:hint="eastAsia"/>
          <w:b/>
          <w:sz w:val="24"/>
          <w:szCs w:val="24"/>
          <w:u w:val="single"/>
        </w:rPr>
        <w:t xml:space="preserve">氏名　　　　　　　　　　　　　　　</w:t>
      </w:r>
    </w:p>
    <w:p w:rsidR="00DD6245" w:rsidRPr="00CC73BC" w:rsidRDefault="00DD6245" w:rsidP="00DD6245">
      <w:pPr>
        <w:spacing w:line="400" w:lineRule="exact"/>
        <w:rPr>
          <w:rFonts w:ascii="メイリオ" w:eastAsia="メイリオ" w:hAnsi="メイリオ"/>
          <w:b/>
        </w:rPr>
      </w:pPr>
      <w:r w:rsidRPr="00CC73BC">
        <w:rPr>
          <w:rFonts w:ascii="メイリオ" w:eastAsia="メイリオ" w:hAnsi="メイリオ" w:hint="eastAsia"/>
          <w:b/>
        </w:rPr>
        <w:t>実習時の取り組み内容・効果・基幹相談支援センター等との連携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6245" w:rsidTr="00323F26">
        <w:tc>
          <w:tcPr>
            <w:tcW w:w="10456" w:type="dxa"/>
          </w:tcPr>
          <w:p w:rsidR="00DD6245" w:rsidRPr="00CC73BC" w:rsidRDefault="00DD6245" w:rsidP="00323F26">
            <w:pPr>
              <w:spacing w:line="400" w:lineRule="exact"/>
              <w:rPr>
                <w:rFonts w:ascii="メイリオ" w:eastAsia="メイリオ" w:hAnsi="メイリオ"/>
              </w:rPr>
            </w:pPr>
            <w:r w:rsidRPr="00CC73BC">
              <w:rPr>
                <w:rFonts w:ascii="メイリオ" w:eastAsia="メイリオ" w:hAnsi="メイリオ" w:hint="eastAsia"/>
              </w:rPr>
              <w:t>相談支援体制について分かったこと（実情や課題など）</w:t>
            </w:r>
          </w:p>
        </w:tc>
      </w:tr>
      <w:tr w:rsidR="00DD6245" w:rsidTr="00323F26">
        <w:tc>
          <w:tcPr>
            <w:tcW w:w="10456" w:type="dxa"/>
          </w:tcPr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</w:tc>
      </w:tr>
      <w:tr w:rsidR="00DD6245" w:rsidTr="00323F26">
        <w:tc>
          <w:tcPr>
            <w:tcW w:w="10456" w:type="dxa"/>
          </w:tcPr>
          <w:p w:rsidR="00DD6245" w:rsidRPr="00CC73BC" w:rsidRDefault="00DD6245" w:rsidP="00323F26">
            <w:pPr>
              <w:spacing w:line="400" w:lineRule="exact"/>
              <w:rPr>
                <w:rFonts w:ascii="メイリオ" w:eastAsia="メイリオ" w:hAnsi="メイリオ"/>
              </w:rPr>
            </w:pPr>
            <w:r w:rsidRPr="00CC73BC">
              <w:rPr>
                <w:rFonts w:ascii="メイリオ" w:eastAsia="メイリオ" w:hAnsi="メイリオ" w:hint="eastAsia"/>
              </w:rPr>
              <w:t>（自立支援）協議会について分かったこと（実情や課題など）</w:t>
            </w:r>
          </w:p>
        </w:tc>
      </w:tr>
      <w:tr w:rsidR="00DD6245" w:rsidTr="00323F26">
        <w:tc>
          <w:tcPr>
            <w:tcW w:w="10456" w:type="dxa"/>
          </w:tcPr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</w:tc>
      </w:tr>
      <w:tr w:rsidR="00DD6245" w:rsidTr="00323F26">
        <w:tc>
          <w:tcPr>
            <w:tcW w:w="10456" w:type="dxa"/>
          </w:tcPr>
          <w:p w:rsidR="00DD6245" w:rsidRPr="00CC73BC" w:rsidRDefault="00DD6245" w:rsidP="00323F26">
            <w:pPr>
              <w:spacing w:line="400" w:lineRule="exact"/>
              <w:rPr>
                <w:rFonts w:ascii="メイリオ" w:eastAsia="メイリオ" w:hAnsi="メイリオ"/>
              </w:rPr>
            </w:pPr>
            <w:r w:rsidRPr="00CC73BC">
              <w:rPr>
                <w:rFonts w:ascii="メイリオ" w:eastAsia="メイリオ" w:hAnsi="メイリオ" w:hint="eastAsia"/>
              </w:rPr>
              <w:t>研修終了後、地域支援をどのように展開していくか（基幹相談支援センター等との連携も含む）</w:t>
            </w:r>
          </w:p>
        </w:tc>
      </w:tr>
      <w:tr w:rsidR="00DD6245" w:rsidTr="00323F26">
        <w:trPr>
          <w:trHeight w:val="2083"/>
        </w:trPr>
        <w:tc>
          <w:tcPr>
            <w:tcW w:w="10456" w:type="dxa"/>
          </w:tcPr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  <w:p w:rsidR="00DD6245" w:rsidRDefault="00DD6245" w:rsidP="00323F26"/>
        </w:tc>
      </w:tr>
    </w:tbl>
    <w:p w:rsidR="005D3050" w:rsidRPr="00DD6245" w:rsidRDefault="005D3050" w:rsidP="00DD6245">
      <w:bookmarkStart w:id="0" w:name="_GoBack"/>
      <w:bookmarkEnd w:id="0"/>
    </w:p>
    <w:sectPr w:rsidR="005D3050" w:rsidRPr="00DD6245" w:rsidSect="005D30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87" w:rsidRDefault="00596B87" w:rsidP="00D0319B">
      <w:r>
        <w:separator/>
      </w:r>
    </w:p>
  </w:endnote>
  <w:endnote w:type="continuationSeparator" w:id="0">
    <w:p w:rsidR="00596B87" w:rsidRDefault="00596B87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87" w:rsidRDefault="00596B87" w:rsidP="00D0319B">
      <w:r>
        <w:separator/>
      </w:r>
    </w:p>
  </w:footnote>
  <w:footnote w:type="continuationSeparator" w:id="0">
    <w:p w:rsidR="00596B87" w:rsidRDefault="00596B87" w:rsidP="00D03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50"/>
    <w:rsid w:val="00017E30"/>
    <w:rsid w:val="000C22A1"/>
    <w:rsid w:val="001217A8"/>
    <w:rsid w:val="002500CB"/>
    <w:rsid w:val="00261A9A"/>
    <w:rsid w:val="002E3F32"/>
    <w:rsid w:val="003F4875"/>
    <w:rsid w:val="00547017"/>
    <w:rsid w:val="00560844"/>
    <w:rsid w:val="00596B87"/>
    <w:rsid w:val="005D23B0"/>
    <w:rsid w:val="005D3050"/>
    <w:rsid w:val="005F5033"/>
    <w:rsid w:val="005F54C9"/>
    <w:rsid w:val="00691107"/>
    <w:rsid w:val="00781F3F"/>
    <w:rsid w:val="008C1D99"/>
    <w:rsid w:val="00926B40"/>
    <w:rsid w:val="009B6095"/>
    <w:rsid w:val="009B6AAA"/>
    <w:rsid w:val="00A64CE5"/>
    <w:rsid w:val="00B50661"/>
    <w:rsid w:val="00B96D0C"/>
    <w:rsid w:val="00BA6C96"/>
    <w:rsid w:val="00CC73BC"/>
    <w:rsid w:val="00CE421A"/>
    <w:rsid w:val="00D0319B"/>
    <w:rsid w:val="00D215D1"/>
    <w:rsid w:val="00D44333"/>
    <w:rsid w:val="00D5063D"/>
    <w:rsid w:val="00DD6245"/>
    <w:rsid w:val="00E66BC1"/>
    <w:rsid w:val="00F523B9"/>
    <w:rsid w:val="00F73CA9"/>
    <w:rsid w:val="00FE1450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5E1B0C"/>
  <w15:chartTrackingRefBased/>
  <w15:docId w15:val="{78A58ECE-C32A-4A1E-AA8B-97076959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SG17700のC20-3361</cp:lastModifiedBy>
  <cp:revision>3</cp:revision>
  <cp:lastPrinted>2019-02-11T01:04:00Z</cp:lastPrinted>
  <dcterms:created xsi:type="dcterms:W3CDTF">2024-07-09T07:30:00Z</dcterms:created>
  <dcterms:modified xsi:type="dcterms:W3CDTF">2024-07-09T07:31:00Z</dcterms:modified>
</cp:coreProperties>
</file>