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25" w:rsidRPr="00EB1567" w:rsidRDefault="00ED5725" w:rsidP="00ED5725">
      <w:pPr>
        <w:ind w:left="178" w:hangingChars="85" w:hanging="178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（第５号様式）</w:t>
      </w:r>
    </w:p>
    <w:p w:rsidR="00ED5725" w:rsidRPr="00EB1567" w:rsidRDefault="00ED5725" w:rsidP="00ED5725">
      <w:pPr>
        <w:ind w:left="178" w:hangingChars="85" w:hanging="178"/>
        <w:rPr>
          <w:rFonts w:ascii="Century" w:eastAsia="ＭＳ 明朝" w:hAnsi="Century" w:cs="Times New Roman"/>
          <w:szCs w:val="21"/>
        </w:rPr>
      </w:pPr>
    </w:p>
    <w:p w:rsidR="00ED5725" w:rsidRPr="0024508F" w:rsidRDefault="00ED5725" w:rsidP="00ED5725">
      <w:pPr>
        <w:ind w:left="204" w:hangingChars="85" w:hanging="204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230D2">
        <w:rPr>
          <w:rFonts w:ascii="ＭＳ 明朝" w:eastAsia="ＭＳ 明朝" w:hAnsi="ＭＳ 明朝" w:cs="Times New Roman" w:hint="eastAsia"/>
          <w:sz w:val="24"/>
          <w:szCs w:val="24"/>
        </w:rPr>
        <w:t>香川県自</w:t>
      </w:r>
      <w:r w:rsidRPr="0024508F">
        <w:rPr>
          <w:rFonts w:ascii="ＭＳ 明朝" w:eastAsia="ＭＳ 明朝" w:hAnsi="ＭＳ 明朝" w:cs="Times New Roman" w:hint="eastAsia"/>
          <w:sz w:val="24"/>
          <w:szCs w:val="24"/>
        </w:rPr>
        <w:t>転車</w:t>
      </w:r>
      <w:r w:rsidR="00A63CE5" w:rsidRPr="0024508F">
        <w:rPr>
          <w:rFonts w:ascii="ＭＳ 明朝" w:eastAsia="ＭＳ 明朝" w:hAnsi="ＭＳ 明朝" w:cs="Times New Roman" w:hint="eastAsia"/>
          <w:sz w:val="24"/>
          <w:szCs w:val="24"/>
        </w:rPr>
        <w:t>用</w:t>
      </w:r>
      <w:r w:rsidRPr="0024508F">
        <w:rPr>
          <w:rFonts w:ascii="ＭＳ 明朝" w:eastAsia="ＭＳ 明朝" w:hAnsi="ＭＳ 明朝" w:cs="Times New Roman" w:hint="eastAsia"/>
          <w:sz w:val="24"/>
          <w:szCs w:val="24"/>
        </w:rPr>
        <w:t>ヘルメット購入費補助販売協力店登録申込書兼誓約書</w:t>
      </w:r>
    </w:p>
    <w:p w:rsidR="00ED5725" w:rsidRPr="0024508F" w:rsidRDefault="00ED5725" w:rsidP="00ED5725">
      <w:pPr>
        <w:ind w:left="178" w:hangingChars="85" w:hanging="178"/>
        <w:rPr>
          <w:rFonts w:ascii="Century" w:eastAsia="ＭＳ 明朝" w:hAnsi="Century" w:cs="Times New Roman"/>
          <w:szCs w:val="21"/>
        </w:rPr>
      </w:pPr>
    </w:p>
    <w:p w:rsidR="00ED5725" w:rsidRPr="0024508F" w:rsidRDefault="00ED5725" w:rsidP="00ED5725">
      <w:pPr>
        <w:ind w:left="178" w:hangingChars="85" w:hanging="178"/>
        <w:jc w:val="right"/>
        <w:rPr>
          <w:rFonts w:ascii="Century" w:eastAsia="ＭＳ 明朝" w:hAnsi="Century" w:cs="Times New Roman"/>
          <w:szCs w:val="21"/>
        </w:rPr>
      </w:pPr>
      <w:r w:rsidRPr="0024508F">
        <w:rPr>
          <w:rFonts w:ascii="Century" w:eastAsia="ＭＳ 明朝" w:hAnsi="Century" w:cs="Times New Roman" w:hint="eastAsia"/>
          <w:szCs w:val="21"/>
        </w:rPr>
        <w:t>令和　　年　　月　　日</w:t>
      </w:r>
    </w:p>
    <w:p w:rsidR="00ED5725" w:rsidRPr="0024508F" w:rsidRDefault="00ED5725" w:rsidP="00ED5725">
      <w:pPr>
        <w:ind w:firstLineChars="200" w:firstLine="420"/>
        <w:rPr>
          <w:rFonts w:ascii="Century" w:eastAsia="ＭＳ 明朝" w:hAnsi="Century" w:cs="Times New Roman"/>
          <w:szCs w:val="21"/>
        </w:rPr>
      </w:pPr>
      <w:r w:rsidRPr="0024508F">
        <w:rPr>
          <w:rFonts w:ascii="Century" w:eastAsia="ＭＳ 明朝" w:hAnsi="Century" w:cs="Times New Roman" w:hint="eastAsia"/>
          <w:szCs w:val="21"/>
        </w:rPr>
        <w:t>香川県知事　殿</w:t>
      </w:r>
    </w:p>
    <w:p w:rsidR="00ED5725" w:rsidRPr="0024508F" w:rsidRDefault="00ED5725" w:rsidP="00ED5725">
      <w:pPr>
        <w:ind w:firstLineChars="200" w:firstLine="420"/>
        <w:rPr>
          <w:rFonts w:ascii="Century" w:eastAsia="ＭＳ 明朝" w:hAnsi="Century" w:cs="Times New Roman"/>
          <w:szCs w:val="21"/>
        </w:rPr>
      </w:pPr>
    </w:p>
    <w:p w:rsidR="00ED5725" w:rsidRPr="0024508F" w:rsidRDefault="00ED5725" w:rsidP="00ED5725">
      <w:pPr>
        <w:ind w:left="178" w:hangingChars="85" w:hanging="178"/>
        <w:rPr>
          <w:rFonts w:ascii="Century" w:eastAsia="ＭＳ 明朝" w:hAnsi="Century" w:cs="Times New Roman"/>
          <w:szCs w:val="21"/>
        </w:rPr>
      </w:pPr>
      <w:r w:rsidRPr="0024508F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　　　〒</w:t>
      </w:r>
    </w:p>
    <w:p w:rsidR="00ED5725" w:rsidRPr="0024508F" w:rsidRDefault="00ED5725" w:rsidP="00ED5725">
      <w:pPr>
        <w:ind w:firstLineChars="1900" w:firstLine="3990"/>
        <w:rPr>
          <w:rFonts w:ascii="Century" w:eastAsia="ＭＳ 明朝" w:hAnsi="Century" w:cs="Times New Roman"/>
          <w:szCs w:val="21"/>
        </w:rPr>
      </w:pPr>
      <w:r w:rsidRPr="0024508F">
        <w:rPr>
          <w:rFonts w:ascii="Century" w:eastAsia="ＭＳ 明朝" w:hAnsi="Century" w:cs="Times New Roman" w:hint="eastAsia"/>
          <w:szCs w:val="21"/>
        </w:rPr>
        <w:t>住所</w:t>
      </w:r>
    </w:p>
    <w:p w:rsidR="00ED5725" w:rsidRPr="00040B0F" w:rsidRDefault="00223E66" w:rsidP="00ED5725">
      <w:pPr>
        <w:ind w:firstLineChars="1900" w:firstLine="3990"/>
        <w:rPr>
          <w:rFonts w:ascii="Century" w:eastAsia="ＭＳ 明朝" w:hAnsi="Century" w:cs="Times New Roman"/>
          <w:szCs w:val="21"/>
        </w:rPr>
      </w:pPr>
      <w:r w:rsidRPr="00040B0F">
        <w:rPr>
          <w:rFonts w:ascii="Century" w:eastAsia="ＭＳ 明朝" w:hAnsi="Century" w:cs="Times New Roman" w:hint="eastAsia"/>
          <w:szCs w:val="21"/>
        </w:rPr>
        <w:t>個人・法人名</w:t>
      </w:r>
    </w:p>
    <w:p w:rsidR="00ED5725" w:rsidRPr="00040B0F" w:rsidRDefault="00ED5725" w:rsidP="00ED5725">
      <w:pPr>
        <w:ind w:firstLineChars="1900" w:firstLine="3990"/>
        <w:rPr>
          <w:rFonts w:ascii="Century" w:eastAsia="ＭＳ 明朝" w:hAnsi="Century" w:cs="Times New Roman"/>
          <w:szCs w:val="21"/>
        </w:rPr>
      </w:pPr>
      <w:bookmarkStart w:id="0" w:name="_GoBack"/>
      <w:bookmarkEnd w:id="0"/>
      <w:r w:rsidRPr="00040B0F">
        <w:rPr>
          <w:rFonts w:ascii="Century" w:eastAsia="ＭＳ 明朝" w:hAnsi="Century" w:cs="Times New Roman" w:hint="eastAsia"/>
          <w:szCs w:val="21"/>
        </w:rPr>
        <w:t>代表者</w:t>
      </w:r>
      <w:r w:rsidR="00223E66" w:rsidRPr="00040B0F">
        <w:rPr>
          <w:rFonts w:ascii="Century" w:eastAsia="ＭＳ 明朝" w:hAnsi="Century" w:cs="Times New Roman" w:hint="eastAsia"/>
          <w:szCs w:val="21"/>
        </w:rPr>
        <w:t>職氏</w:t>
      </w:r>
      <w:r w:rsidRPr="00040B0F">
        <w:rPr>
          <w:rFonts w:ascii="Century" w:eastAsia="ＭＳ 明朝" w:hAnsi="Century" w:cs="Times New Roman" w:hint="eastAsia"/>
          <w:szCs w:val="21"/>
        </w:rPr>
        <w:t xml:space="preserve">名　</w:t>
      </w:r>
    </w:p>
    <w:p w:rsidR="00ED5725" w:rsidRPr="0024508F" w:rsidRDefault="00ED5725" w:rsidP="00ED5725">
      <w:pPr>
        <w:ind w:left="2"/>
        <w:rPr>
          <w:rFonts w:ascii="ＭＳ 明朝" w:eastAsia="ＭＳ 明朝" w:hAnsi="ＭＳ 明朝" w:cs="Times New Roman"/>
          <w:szCs w:val="21"/>
        </w:rPr>
      </w:pPr>
    </w:p>
    <w:p w:rsidR="00ED5725" w:rsidRDefault="00040B0F" w:rsidP="00ED5725">
      <w:pPr>
        <w:ind w:left="2"/>
        <w:rPr>
          <w:rFonts w:ascii="Century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ED5725" w:rsidRPr="0024508F">
        <w:rPr>
          <w:rFonts w:ascii="ＭＳ 明朝" w:eastAsia="ＭＳ 明朝" w:hAnsi="ＭＳ 明朝" w:cs="Times New Roman" w:hint="eastAsia"/>
          <w:szCs w:val="21"/>
        </w:rPr>
        <w:t>香川県自転車</w:t>
      </w:r>
      <w:r w:rsidR="00A63CE5" w:rsidRPr="0024508F">
        <w:rPr>
          <w:rFonts w:ascii="ＭＳ 明朝" w:eastAsia="ＭＳ 明朝" w:hAnsi="ＭＳ 明朝" w:cs="Times New Roman" w:hint="eastAsia"/>
          <w:szCs w:val="21"/>
        </w:rPr>
        <w:t>用</w:t>
      </w:r>
      <w:r w:rsidR="00ED5725" w:rsidRPr="0024508F">
        <w:rPr>
          <w:rFonts w:ascii="ＭＳ 明朝" w:eastAsia="ＭＳ 明朝" w:hAnsi="ＭＳ 明朝" w:cs="Times New Roman" w:hint="eastAsia"/>
          <w:szCs w:val="21"/>
        </w:rPr>
        <w:t>ヘルメット購入費補助</w:t>
      </w:r>
      <w:r w:rsidR="00E8092F" w:rsidRPr="0024508F">
        <w:rPr>
          <w:rFonts w:ascii="ＭＳ 明朝" w:eastAsia="ＭＳ 明朝" w:hAnsi="ＭＳ 明朝" w:cs="Times New Roman" w:hint="eastAsia"/>
          <w:szCs w:val="21"/>
        </w:rPr>
        <w:t>金交付</w:t>
      </w:r>
      <w:r w:rsidR="00ED5725" w:rsidRPr="0024508F">
        <w:rPr>
          <w:rFonts w:ascii="ＭＳ 明朝" w:eastAsia="ＭＳ 明朝" w:hAnsi="ＭＳ 明朝" w:cs="Times New Roman" w:hint="eastAsia"/>
          <w:szCs w:val="21"/>
        </w:rPr>
        <w:t>要綱（以下「要綱」という。）に基づき、自転車用ヘルメット販売の</w:t>
      </w:r>
      <w:r>
        <w:rPr>
          <w:rFonts w:ascii="ＭＳ 明朝" w:eastAsia="ＭＳ 明朝" w:hAnsi="ＭＳ 明朝" w:cs="Times New Roman" w:hint="eastAsia"/>
          <w:szCs w:val="21"/>
        </w:rPr>
        <w:t>内容を了知したうえで販売協力店の登録を申し込みます。申し込みにあ</w:t>
      </w:r>
      <w:r w:rsidR="00ED5725" w:rsidRPr="00D62ED0">
        <w:rPr>
          <w:rFonts w:ascii="ＭＳ 明朝" w:eastAsia="ＭＳ 明朝" w:hAnsi="ＭＳ 明朝" w:cs="Times New Roman" w:hint="eastAsia"/>
          <w:szCs w:val="21"/>
        </w:rPr>
        <w:t>たり、要綱を読み、理解し、下記の内容について誓約します</w:t>
      </w:r>
      <w:r w:rsidR="00F30D2C">
        <w:rPr>
          <w:rFonts w:ascii="ＭＳ 明朝" w:eastAsia="ＭＳ 明朝" w:hAnsi="ＭＳ 明朝" w:cs="Times New Roman" w:hint="eastAsia"/>
          <w:szCs w:val="21"/>
        </w:rPr>
        <w:t>。</w:t>
      </w:r>
    </w:p>
    <w:p w:rsidR="00ED5725" w:rsidRDefault="00ED5725" w:rsidP="00ED5725">
      <w:pPr>
        <w:ind w:left="2"/>
        <w:rPr>
          <w:rFonts w:ascii="Century" w:eastAsia="ＭＳ 明朝" w:hAnsi="Century" w:cs="Times New Roman"/>
          <w:szCs w:val="21"/>
        </w:rPr>
      </w:pPr>
    </w:p>
    <w:p w:rsidR="00ED5725" w:rsidRPr="00487522" w:rsidRDefault="00ED5725" w:rsidP="00891642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487522">
        <w:rPr>
          <w:rFonts w:ascii="Century" w:eastAsia="ＭＳ 明朝" w:hAnsi="Century" w:cs="Times New Roman" w:hint="eastAsia"/>
          <w:szCs w:val="21"/>
        </w:rPr>
        <w:t>・補助金の受領後に不正が発覚した場合は、補助金を返還します。</w:t>
      </w:r>
    </w:p>
    <w:p w:rsidR="00ED5725" w:rsidRPr="00487522" w:rsidRDefault="00ED5725" w:rsidP="00891642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487522">
        <w:rPr>
          <w:rFonts w:ascii="Century" w:eastAsia="ＭＳ 明朝" w:hAnsi="Century" w:cs="Times New Roman" w:hint="eastAsia"/>
          <w:szCs w:val="21"/>
        </w:rPr>
        <w:t>・</w:t>
      </w:r>
      <w:r w:rsidRPr="00487522">
        <w:rPr>
          <w:rFonts w:ascii="Century" w:eastAsia="ＭＳ 明朝" w:hAnsi="Century" w:cs="Times New Roman"/>
          <w:szCs w:val="21"/>
        </w:rPr>
        <w:t>暴力団、暴力団員等に該当せず、将来においても該当し</w:t>
      </w:r>
      <w:r>
        <w:rPr>
          <w:rFonts w:ascii="Century" w:eastAsia="ＭＳ 明朝" w:hAnsi="Century" w:cs="Times New Roman" w:hint="eastAsia"/>
          <w:szCs w:val="21"/>
        </w:rPr>
        <w:t>ません</w:t>
      </w:r>
      <w:r w:rsidRPr="00487522">
        <w:rPr>
          <w:rFonts w:ascii="Century" w:eastAsia="ＭＳ 明朝" w:hAnsi="Century" w:cs="Times New Roman"/>
          <w:szCs w:val="21"/>
        </w:rPr>
        <w:t>。</w:t>
      </w:r>
    </w:p>
    <w:p w:rsidR="00ED5725" w:rsidRDefault="00ED5725" w:rsidP="00891642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・</w:t>
      </w:r>
      <w:r w:rsidRPr="00222D21">
        <w:rPr>
          <w:rFonts w:ascii="Century" w:eastAsia="ＭＳ 明朝" w:hAnsi="Century" w:cs="Times New Roman" w:hint="eastAsia"/>
          <w:szCs w:val="21"/>
        </w:rPr>
        <w:t>補助</w:t>
      </w:r>
      <w:r w:rsidR="00A95F1E">
        <w:rPr>
          <w:rFonts w:ascii="Century" w:eastAsia="ＭＳ 明朝" w:hAnsi="Century" w:cs="Times New Roman" w:hint="eastAsia"/>
          <w:szCs w:val="21"/>
        </w:rPr>
        <w:t>金の</w:t>
      </w:r>
      <w:r w:rsidRPr="00F04921">
        <w:rPr>
          <w:rFonts w:ascii="Century" w:eastAsia="ＭＳ 明朝" w:hAnsi="Century" w:cs="Times New Roman" w:hint="eastAsia"/>
          <w:szCs w:val="21"/>
        </w:rPr>
        <w:t>事務処理のために取り扱う個人情報</w:t>
      </w:r>
      <w:r w:rsidR="00A95F1E">
        <w:rPr>
          <w:rFonts w:ascii="Century" w:eastAsia="ＭＳ 明朝" w:hAnsi="Century" w:cs="Times New Roman" w:hint="eastAsia"/>
          <w:szCs w:val="21"/>
        </w:rPr>
        <w:t>について</w:t>
      </w:r>
      <w:r>
        <w:rPr>
          <w:rFonts w:ascii="Century" w:eastAsia="ＭＳ 明朝" w:hAnsi="Century" w:cs="Times New Roman" w:hint="eastAsia"/>
          <w:szCs w:val="21"/>
        </w:rPr>
        <w:t>、当該</w:t>
      </w:r>
      <w:r w:rsidRPr="00F04921">
        <w:rPr>
          <w:rFonts w:ascii="Century" w:eastAsia="ＭＳ 明朝" w:hAnsi="Century" w:cs="Times New Roman" w:hint="eastAsia"/>
          <w:szCs w:val="21"/>
        </w:rPr>
        <w:t>目的以外に利用し</w:t>
      </w:r>
      <w:r>
        <w:rPr>
          <w:rFonts w:ascii="Century" w:eastAsia="ＭＳ 明朝" w:hAnsi="Century" w:cs="Times New Roman" w:hint="eastAsia"/>
          <w:szCs w:val="21"/>
        </w:rPr>
        <w:t>ません</w:t>
      </w:r>
      <w:r w:rsidRPr="00F04921">
        <w:rPr>
          <w:rFonts w:ascii="Century" w:eastAsia="ＭＳ 明朝" w:hAnsi="Century" w:cs="Times New Roman" w:hint="eastAsia"/>
          <w:szCs w:val="21"/>
        </w:rPr>
        <w:t>。</w:t>
      </w:r>
    </w:p>
    <w:p w:rsidR="00ED5725" w:rsidRDefault="00ED5725" w:rsidP="00ED5725">
      <w:pPr>
        <w:ind w:firstLineChars="100" w:firstLine="210"/>
        <w:rPr>
          <w:rFonts w:ascii="Century" w:eastAsia="ＭＳ 明朝" w:hAnsi="Century" w:cs="Times New Roman"/>
          <w:szCs w:val="21"/>
        </w:rPr>
      </w:pPr>
    </w:p>
    <w:p w:rsidR="00ED5725" w:rsidRDefault="00ED5725" w:rsidP="00ED5725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販売場所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117"/>
        <w:gridCol w:w="852"/>
        <w:gridCol w:w="610"/>
        <w:gridCol w:w="1000"/>
        <w:gridCol w:w="1786"/>
      </w:tblGrid>
      <w:tr w:rsidR="00ED5725" w:rsidTr="00D3771F">
        <w:trPr>
          <w:trHeight w:val="7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725" w:rsidRDefault="00ED5725" w:rsidP="00D3771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店舗名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5725" w:rsidRDefault="00ED5725" w:rsidP="00D3771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D5725" w:rsidTr="00D3771F">
        <w:trPr>
          <w:trHeight w:val="830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ED5725" w:rsidRDefault="00ED5725" w:rsidP="00D3771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所在地</w:t>
            </w:r>
          </w:p>
        </w:tc>
        <w:tc>
          <w:tcPr>
            <w:tcW w:w="7365" w:type="dxa"/>
            <w:gridSpan w:val="5"/>
            <w:tcBorders>
              <w:right w:val="single" w:sz="4" w:space="0" w:color="auto"/>
            </w:tcBorders>
          </w:tcPr>
          <w:p w:rsidR="00ED5725" w:rsidRDefault="00ED5725" w:rsidP="00D3771F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〒</w:t>
            </w:r>
          </w:p>
          <w:p w:rsidR="00ED5725" w:rsidRDefault="00ED5725" w:rsidP="00D3771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D5725" w:rsidTr="00447F51">
        <w:trPr>
          <w:trHeight w:val="360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ED5725" w:rsidRDefault="00ED5725" w:rsidP="00D3771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電話</w:t>
            </w:r>
          </w:p>
        </w:tc>
        <w:tc>
          <w:tcPr>
            <w:tcW w:w="3117" w:type="dxa"/>
          </w:tcPr>
          <w:p w:rsidR="00ED5725" w:rsidRDefault="00ED5725" w:rsidP="00D3771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52" w:type="dxa"/>
          </w:tcPr>
          <w:p w:rsidR="00ED5725" w:rsidRDefault="00ED5725" w:rsidP="00D3771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ＦＡＸ</w:t>
            </w:r>
          </w:p>
        </w:tc>
        <w:tc>
          <w:tcPr>
            <w:tcW w:w="3396" w:type="dxa"/>
            <w:gridSpan w:val="3"/>
            <w:tcBorders>
              <w:right w:val="single" w:sz="4" w:space="0" w:color="auto"/>
            </w:tcBorders>
          </w:tcPr>
          <w:p w:rsidR="00ED5725" w:rsidRDefault="00ED5725" w:rsidP="00D3771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D5725" w:rsidTr="00447F51">
        <w:trPr>
          <w:trHeight w:val="360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725" w:rsidRDefault="00ED5725" w:rsidP="00D3771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ﾒｰﾙｱﾄﾞﾚｽ</w:t>
            </w:r>
          </w:p>
        </w:tc>
        <w:tc>
          <w:tcPr>
            <w:tcW w:w="4579" w:type="dxa"/>
            <w:gridSpan w:val="3"/>
            <w:tcBorders>
              <w:bottom w:val="single" w:sz="4" w:space="0" w:color="auto"/>
            </w:tcBorders>
          </w:tcPr>
          <w:p w:rsidR="00ED5725" w:rsidRDefault="00ED5725" w:rsidP="00D3771F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＠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ED5725" w:rsidRDefault="00ED5725" w:rsidP="00D3771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担当者</w:t>
            </w:r>
          </w:p>
        </w:tc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</w:tcPr>
          <w:p w:rsidR="00ED5725" w:rsidRDefault="00ED5725" w:rsidP="00D3771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D5725" w:rsidTr="00D3771F">
        <w:trPr>
          <w:trHeight w:val="7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5725" w:rsidRDefault="00ED5725" w:rsidP="00D3771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店舗名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5725" w:rsidRDefault="00ED5725" w:rsidP="00D3771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D5725" w:rsidTr="00D3771F">
        <w:trPr>
          <w:trHeight w:val="830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ED5725" w:rsidRDefault="00ED5725" w:rsidP="00D3771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所在地</w:t>
            </w:r>
          </w:p>
        </w:tc>
        <w:tc>
          <w:tcPr>
            <w:tcW w:w="7365" w:type="dxa"/>
            <w:gridSpan w:val="5"/>
            <w:tcBorders>
              <w:right w:val="single" w:sz="4" w:space="0" w:color="auto"/>
            </w:tcBorders>
          </w:tcPr>
          <w:p w:rsidR="00ED5725" w:rsidRDefault="00ED5725" w:rsidP="00D3771F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〒</w:t>
            </w:r>
          </w:p>
          <w:p w:rsidR="00ED5725" w:rsidRDefault="00ED5725" w:rsidP="00D3771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D5725" w:rsidTr="00D3771F"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ED5725" w:rsidRDefault="00ED5725" w:rsidP="00D3771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電話</w:t>
            </w:r>
          </w:p>
        </w:tc>
        <w:tc>
          <w:tcPr>
            <w:tcW w:w="3117" w:type="dxa"/>
          </w:tcPr>
          <w:p w:rsidR="00ED5725" w:rsidRDefault="00ED5725" w:rsidP="00D3771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52" w:type="dxa"/>
          </w:tcPr>
          <w:p w:rsidR="00ED5725" w:rsidRDefault="00ED5725" w:rsidP="00D3771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ＦＡＸ</w:t>
            </w:r>
          </w:p>
        </w:tc>
        <w:tc>
          <w:tcPr>
            <w:tcW w:w="3396" w:type="dxa"/>
            <w:gridSpan w:val="3"/>
            <w:tcBorders>
              <w:right w:val="single" w:sz="4" w:space="0" w:color="auto"/>
            </w:tcBorders>
          </w:tcPr>
          <w:p w:rsidR="00ED5725" w:rsidRDefault="00ED5725" w:rsidP="00D3771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D5725" w:rsidTr="00D3771F"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5725" w:rsidRDefault="00ED5725" w:rsidP="00D3771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ﾒｰﾙｱﾄﾞﾚｽ</w:t>
            </w:r>
          </w:p>
        </w:tc>
        <w:tc>
          <w:tcPr>
            <w:tcW w:w="4579" w:type="dxa"/>
            <w:gridSpan w:val="3"/>
            <w:tcBorders>
              <w:bottom w:val="single" w:sz="4" w:space="0" w:color="auto"/>
            </w:tcBorders>
          </w:tcPr>
          <w:p w:rsidR="00ED5725" w:rsidRDefault="00ED5725" w:rsidP="00D3771F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＠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ED5725" w:rsidRDefault="00ED5725" w:rsidP="00D3771F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担当者</w:t>
            </w:r>
          </w:p>
        </w:tc>
        <w:tc>
          <w:tcPr>
            <w:tcW w:w="1786" w:type="dxa"/>
            <w:tcBorders>
              <w:bottom w:val="single" w:sz="4" w:space="0" w:color="auto"/>
              <w:right w:val="single" w:sz="4" w:space="0" w:color="auto"/>
            </w:tcBorders>
          </w:tcPr>
          <w:p w:rsidR="00ED5725" w:rsidRDefault="00ED5725" w:rsidP="00D3771F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ED5725" w:rsidRDefault="00ED5725" w:rsidP="00ED5725">
      <w:pPr>
        <w:spacing w:line="0" w:lineRule="atLeast"/>
        <w:ind w:left="105" w:hangingChars="50" w:hanging="105"/>
        <w:rPr>
          <w:rFonts w:ascii="ＭＳ 明朝" w:eastAsia="ＭＳ 明朝" w:hAnsi="ＭＳ 明朝" w:cs="Times New Roman"/>
          <w:szCs w:val="21"/>
        </w:rPr>
      </w:pPr>
    </w:p>
    <w:p w:rsidR="00ED5725" w:rsidRPr="001A2F3E" w:rsidRDefault="00ED5725" w:rsidP="00ED5725">
      <w:pPr>
        <w:spacing w:line="0" w:lineRule="atLeast"/>
        <w:ind w:left="105" w:hangingChars="50" w:hanging="105"/>
        <w:rPr>
          <w:rFonts w:ascii="ＭＳ 明朝" w:eastAsia="ＭＳ 明朝" w:hAnsi="ＭＳ 明朝" w:cs="Times New Roman"/>
          <w:szCs w:val="21"/>
        </w:rPr>
      </w:pPr>
      <w:r w:rsidRPr="001A2F3E">
        <w:rPr>
          <w:rFonts w:ascii="ＭＳ 明朝" w:eastAsia="ＭＳ 明朝" w:hAnsi="ＭＳ 明朝" w:cs="Times New Roman" w:hint="eastAsia"/>
          <w:szCs w:val="21"/>
        </w:rPr>
        <w:t>※ 店舗名、</w:t>
      </w:r>
      <w:r>
        <w:rPr>
          <w:rFonts w:ascii="ＭＳ 明朝" w:eastAsia="ＭＳ 明朝" w:hAnsi="ＭＳ 明朝" w:cs="Times New Roman" w:hint="eastAsia"/>
          <w:szCs w:val="21"/>
        </w:rPr>
        <w:t>所在地</w:t>
      </w:r>
      <w:r w:rsidRPr="001A2F3E">
        <w:rPr>
          <w:rFonts w:ascii="ＭＳ 明朝" w:eastAsia="ＭＳ 明朝" w:hAnsi="ＭＳ 明朝" w:cs="Times New Roman" w:hint="eastAsia"/>
          <w:szCs w:val="21"/>
        </w:rPr>
        <w:t>、電話番号は、香川県ホームページ等に掲載します。</w:t>
      </w:r>
    </w:p>
    <w:p w:rsidR="00441A96" w:rsidRDefault="00ED5725">
      <w:pPr>
        <w:widowControl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 電話番号は、必ずご記入ください。</w:t>
      </w:r>
    </w:p>
    <w:sectPr w:rsidR="00441A96" w:rsidSect="00246FB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7CD" w:rsidRDefault="00CA07CD" w:rsidP="00CA07CD">
      <w:r>
        <w:separator/>
      </w:r>
    </w:p>
  </w:endnote>
  <w:endnote w:type="continuationSeparator" w:id="0">
    <w:p w:rsidR="00CA07CD" w:rsidRDefault="00CA07CD" w:rsidP="00CA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7CD" w:rsidRDefault="00CA07CD" w:rsidP="00CA07CD">
      <w:r>
        <w:separator/>
      </w:r>
    </w:p>
  </w:footnote>
  <w:footnote w:type="continuationSeparator" w:id="0">
    <w:p w:rsidR="00CA07CD" w:rsidRDefault="00CA07CD" w:rsidP="00CA0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B0"/>
    <w:rsid w:val="000023CD"/>
    <w:rsid w:val="00025250"/>
    <w:rsid w:val="00031CE5"/>
    <w:rsid w:val="000352E1"/>
    <w:rsid w:val="000361CB"/>
    <w:rsid w:val="00040B0F"/>
    <w:rsid w:val="000478B5"/>
    <w:rsid w:val="00052756"/>
    <w:rsid w:val="00072C0C"/>
    <w:rsid w:val="000802C7"/>
    <w:rsid w:val="00087B40"/>
    <w:rsid w:val="00087FBA"/>
    <w:rsid w:val="000935BB"/>
    <w:rsid w:val="000A0F9F"/>
    <w:rsid w:val="000A1AEA"/>
    <w:rsid w:val="000A20D2"/>
    <w:rsid w:val="000A550E"/>
    <w:rsid w:val="000C5A11"/>
    <w:rsid w:val="000C5D5F"/>
    <w:rsid w:val="000D0B69"/>
    <w:rsid w:val="000E6F4B"/>
    <w:rsid w:val="000F2D78"/>
    <w:rsid w:val="000F4C1D"/>
    <w:rsid w:val="000F602A"/>
    <w:rsid w:val="00121388"/>
    <w:rsid w:val="00124462"/>
    <w:rsid w:val="001453B8"/>
    <w:rsid w:val="001553DE"/>
    <w:rsid w:val="0016738D"/>
    <w:rsid w:val="00180B92"/>
    <w:rsid w:val="0018544E"/>
    <w:rsid w:val="001A2F3E"/>
    <w:rsid w:val="001A64D4"/>
    <w:rsid w:val="001C45C4"/>
    <w:rsid w:val="001C60BC"/>
    <w:rsid w:val="001D1126"/>
    <w:rsid w:val="001E1C88"/>
    <w:rsid w:val="001F2E23"/>
    <w:rsid w:val="0020020B"/>
    <w:rsid w:val="00220357"/>
    <w:rsid w:val="00222D21"/>
    <w:rsid w:val="00223E66"/>
    <w:rsid w:val="002351F9"/>
    <w:rsid w:val="00243808"/>
    <w:rsid w:val="0024508F"/>
    <w:rsid w:val="00246FBA"/>
    <w:rsid w:val="0025154D"/>
    <w:rsid w:val="0026490A"/>
    <w:rsid w:val="00265310"/>
    <w:rsid w:val="00322E0B"/>
    <w:rsid w:val="003458CE"/>
    <w:rsid w:val="0034694A"/>
    <w:rsid w:val="00376015"/>
    <w:rsid w:val="00387AE6"/>
    <w:rsid w:val="00390BE4"/>
    <w:rsid w:val="0039659A"/>
    <w:rsid w:val="003C48F5"/>
    <w:rsid w:val="003C4AE2"/>
    <w:rsid w:val="003D294A"/>
    <w:rsid w:val="003E0D02"/>
    <w:rsid w:val="003E4A0F"/>
    <w:rsid w:val="004051BC"/>
    <w:rsid w:val="00412D3A"/>
    <w:rsid w:val="00412F63"/>
    <w:rsid w:val="004134FB"/>
    <w:rsid w:val="00425037"/>
    <w:rsid w:val="00436734"/>
    <w:rsid w:val="00441A96"/>
    <w:rsid w:val="00446463"/>
    <w:rsid w:val="00447F51"/>
    <w:rsid w:val="0045714B"/>
    <w:rsid w:val="00457383"/>
    <w:rsid w:val="004641FA"/>
    <w:rsid w:val="004700CC"/>
    <w:rsid w:val="004752D7"/>
    <w:rsid w:val="00477871"/>
    <w:rsid w:val="00484D8F"/>
    <w:rsid w:val="00486282"/>
    <w:rsid w:val="0049026E"/>
    <w:rsid w:val="004907D9"/>
    <w:rsid w:val="004B7086"/>
    <w:rsid w:val="004D16D6"/>
    <w:rsid w:val="004D3385"/>
    <w:rsid w:val="004D3A29"/>
    <w:rsid w:val="004E3B4A"/>
    <w:rsid w:val="004E4BD5"/>
    <w:rsid w:val="00501786"/>
    <w:rsid w:val="0054460F"/>
    <w:rsid w:val="00547D23"/>
    <w:rsid w:val="0055217F"/>
    <w:rsid w:val="005A0161"/>
    <w:rsid w:val="005A3340"/>
    <w:rsid w:val="005A54CE"/>
    <w:rsid w:val="005A755A"/>
    <w:rsid w:val="005B632E"/>
    <w:rsid w:val="005D0C73"/>
    <w:rsid w:val="005D54BD"/>
    <w:rsid w:val="005D62D0"/>
    <w:rsid w:val="005F7BDC"/>
    <w:rsid w:val="006103B0"/>
    <w:rsid w:val="00620C33"/>
    <w:rsid w:val="00635076"/>
    <w:rsid w:val="00645737"/>
    <w:rsid w:val="006677BF"/>
    <w:rsid w:val="00673B35"/>
    <w:rsid w:val="006877B7"/>
    <w:rsid w:val="00694C32"/>
    <w:rsid w:val="006A0887"/>
    <w:rsid w:val="006A51EC"/>
    <w:rsid w:val="00702AE2"/>
    <w:rsid w:val="00704962"/>
    <w:rsid w:val="007049F8"/>
    <w:rsid w:val="00705FCB"/>
    <w:rsid w:val="00722FEE"/>
    <w:rsid w:val="00742EA9"/>
    <w:rsid w:val="00752874"/>
    <w:rsid w:val="00773F1C"/>
    <w:rsid w:val="00775955"/>
    <w:rsid w:val="00784716"/>
    <w:rsid w:val="00797A34"/>
    <w:rsid w:val="007A1350"/>
    <w:rsid w:val="007B2008"/>
    <w:rsid w:val="007B2B78"/>
    <w:rsid w:val="007C15E0"/>
    <w:rsid w:val="007D56E5"/>
    <w:rsid w:val="007E0413"/>
    <w:rsid w:val="007E40AB"/>
    <w:rsid w:val="007E6C99"/>
    <w:rsid w:val="007F5A7F"/>
    <w:rsid w:val="007F6A3A"/>
    <w:rsid w:val="00830A5C"/>
    <w:rsid w:val="0083136C"/>
    <w:rsid w:val="00835ECF"/>
    <w:rsid w:val="00845BBF"/>
    <w:rsid w:val="00847F8B"/>
    <w:rsid w:val="008535FB"/>
    <w:rsid w:val="00856422"/>
    <w:rsid w:val="0087595D"/>
    <w:rsid w:val="0087702A"/>
    <w:rsid w:val="00891642"/>
    <w:rsid w:val="00895ED7"/>
    <w:rsid w:val="008C3959"/>
    <w:rsid w:val="008C52FE"/>
    <w:rsid w:val="008E1C17"/>
    <w:rsid w:val="008E38EC"/>
    <w:rsid w:val="008F0466"/>
    <w:rsid w:val="00902FA1"/>
    <w:rsid w:val="00905E29"/>
    <w:rsid w:val="00914968"/>
    <w:rsid w:val="00925584"/>
    <w:rsid w:val="0092587B"/>
    <w:rsid w:val="0094138D"/>
    <w:rsid w:val="009713E9"/>
    <w:rsid w:val="00992510"/>
    <w:rsid w:val="0099457C"/>
    <w:rsid w:val="009A2957"/>
    <w:rsid w:val="009A2FC1"/>
    <w:rsid w:val="009A4A57"/>
    <w:rsid w:val="009C611F"/>
    <w:rsid w:val="009C6C7E"/>
    <w:rsid w:val="009E07F3"/>
    <w:rsid w:val="009F29EC"/>
    <w:rsid w:val="009F4682"/>
    <w:rsid w:val="00A17D24"/>
    <w:rsid w:val="00A40D5A"/>
    <w:rsid w:val="00A63CE5"/>
    <w:rsid w:val="00A72840"/>
    <w:rsid w:val="00A910A2"/>
    <w:rsid w:val="00A95F1E"/>
    <w:rsid w:val="00AC3F08"/>
    <w:rsid w:val="00AE1C7B"/>
    <w:rsid w:val="00AF1F24"/>
    <w:rsid w:val="00B059AB"/>
    <w:rsid w:val="00B2031B"/>
    <w:rsid w:val="00B25A84"/>
    <w:rsid w:val="00B36A45"/>
    <w:rsid w:val="00B40A53"/>
    <w:rsid w:val="00B53075"/>
    <w:rsid w:val="00B5556B"/>
    <w:rsid w:val="00B71EC3"/>
    <w:rsid w:val="00B92D8E"/>
    <w:rsid w:val="00BD211D"/>
    <w:rsid w:val="00BE2FFD"/>
    <w:rsid w:val="00BE47CA"/>
    <w:rsid w:val="00BF276D"/>
    <w:rsid w:val="00C1763A"/>
    <w:rsid w:val="00C53620"/>
    <w:rsid w:val="00C56D68"/>
    <w:rsid w:val="00C66385"/>
    <w:rsid w:val="00C66EA8"/>
    <w:rsid w:val="00C7030D"/>
    <w:rsid w:val="00C70E12"/>
    <w:rsid w:val="00C90579"/>
    <w:rsid w:val="00CA07CD"/>
    <w:rsid w:val="00CA0E10"/>
    <w:rsid w:val="00CB100A"/>
    <w:rsid w:val="00CC32D6"/>
    <w:rsid w:val="00CC7B81"/>
    <w:rsid w:val="00CD68D6"/>
    <w:rsid w:val="00CE17B3"/>
    <w:rsid w:val="00CE25FF"/>
    <w:rsid w:val="00CE70BB"/>
    <w:rsid w:val="00D171B0"/>
    <w:rsid w:val="00D44E53"/>
    <w:rsid w:val="00D53668"/>
    <w:rsid w:val="00D560BA"/>
    <w:rsid w:val="00D6267B"/>
    <w:rsid w:val="00D62D12"/>
    <w:rsid w:val="00D65FE5"/>
    <w:rsid w:val="00D72A46"/>
    <w:rsid w:val="00D808CA"/>
    <w:rsid w:val="00D947E5"/>
    <w:rsid w:val="00DA7E46"/>
    <w:rsid w:val="00DC48EC"/>
    <w:rsid w:val="00DD4D16"/>
    <w:rsid w:val="00DE52A3"/>
    <w:rsid w:val="00E07307"/>
    <w:rsid w:val="00E07520"/>
    <w:rsid w:val="00E246C5"/>
    <w:rsid w:val="00E31C86"/>
    <w:rsid w:val="00E31D8B"/>
    <w:rsid w:val="00E56851"/>
    <w:rsid w:val="00E6437E"/>
    <w:rsid w:val="00E8092F"/>
    <w:rsid w:val="00E80F81"/>
    <w:rsid w:val="00E85A51"/>
    <w:rsid w:val="00E86392"/>
    <w:rsid w:val="00E87927"/>
    <w:rsid w:val="00EA036C"/>
    <w:rsid w:val="00EA1327"/>
    <w:rsid w:val="00EA2049"/>
    <w:rsid w:val="00EA51CF"/>
    <w:rsid w:val="00EB497A"/>
    <w:rsid w:val="00EB6584"/>
    <w:rsid w:val="00EC39D6"/>
    <w:rsid w:val="00EC69CD"/>
    <w:rsid w:val="00EC6F6D"/>
    <w:rsid w:val="00ED5725"/>
    <w:rsid w:val="00ED6240"/>
    <w:rsid w:val="00EF6893"/>
    <w:rsid w:val="00F00F35"/>
    <w:rsid w:val="00F04921"/>
    <w:rsid w:val="00F230D2"/>
    <w:rsid w:val="00F30D2C"/>
    <w:rsid w:val="00F4069D"/>
    <w:rsid w:val="00F748C0"/>
    <w:rsid w:val="00F9357B"/>
    <w:rsid w:val="00F95CA9"/>
    <w:rsid w:val="00FA20AF"/>
    <w:rsid w:val="00FC5990"/>
    <w:rsid w:val="00FE04D4"/>
    <w:rsid w:val="00FE3ADB"/>
    <w:rsid w:val="00FE41E0"/>
    <w:rsid w:val="00FE49EF"/>
    <w:rsid w:val="00F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3ECDDDB"/>
  <w15:chartTrackingRefBased/>
  <w15:docId w15:val="{77277B9E-C274-45C1-B978-36370AD9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4E4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4E4BD5"/>
    <w:pPr>
      <w:jc w:val="both"/>
    </w:pPr>
    <w:rPr>
      <w:rFonts w:ascii="ＭＳ 明朝" w:eastAsia="ＭＳ 明朝" w:hAnsi="Segoe UI Symbol" w:cs="Segoe UI Symbol"/>
      <w:snapToGrid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07CD"/>
  </w:style>
  <w:style w:type="paragraph" w:styleId="a6">
    <w:name w:val="footer"/>
    <w:basedOn w:val="a"/>
    <w:link w:val="a7"/>
    <w:uiPriority w:val="99"/>
    <w:unhideWhenUsed/>
    <w:rsid w:val="00CA0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07CD"/>
  </w:style>
  <w:style w:type="paragraph" w:styleId="a8">
    <w:name w:val="Balloon Text"/>
    <w:basedOn w:val="a"/>
    <w:link w:val="a9"/>
    <w:uiPriority w:val="99"/>
    <w:semiHidden/>
    <w:unhideWhenUsed/>
    <w:rsid w:val="00EA5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51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0BC8F-3D9D-47BE-984D-07C1F537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SG10200のC20-1225</dc:creator>
  <cp:keywords/>
  <dc:description/>
  <cp:lastModifiedBy>SG10200のC20-1225</cp:lastModifiedBy>
  <cp:revision>4</cp:revision>
  <cp:lastPrinted>2025-01-08T01:53:00Z</cp:lastPrinted>
  <dcterms:created xsi:type="dcterms:W3CDTF">2025-01-14T02:33:00Z</dcterms:created>
  <dcterms:modified xsi:type="dcterms:W3CDTF">2025-01-28T01:46:00Z</dcterms:modified>
</cp:coreProperties>
</file>