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C8" w:rsidRPr="005755F2" w:rsidRDefault="00124F18" w:rsidP="00745EC8">
      <w:pPr>
        <w:ind w:rightChars="192" w:right="408"/>
      </w:pPr>
      <w:r w:rsidRPr="005755F2">
        <w:rPr>
          <w:rFonts w:hint="eastAsia"/>
        </w:rPr>
        <w:t>別紙</w:t>
      </w:r>
    </w:p>
    <w:p w:rsidR="00FF29A4" w:rsidRPr="005755F2" w:rsidRDefault="00FF29A4" w:rsidP="00124F18">
      <w:pPr>
        <w:jc w:val="center"/>
        <w:rPr>
          <w:sz w:val="28"/>
          <w:szCs w:val="28"/>
        </w:rPr>
      </w:pPr>
    </w:p>
    <w:p w:rsidR="00124F18" w:rsidRPr="005755F2" w:rsidRDefault="00750476" w:rsidP="00124F18">
      <w:pPr>
        <w:jc w:val="center"/>
        <w:rPr>
          <w:sz w:val="28"/>
          <w:szCs w:val="28"/>
        </w:rPr>
      </w:pPr>
      <w:r w:rsidRPr="005755F2">
        <w:rPr>
          <w:rFonts w:hint="eastAsia"/>
          <w:sz w:val="28"/>
          <w:szCs w:val="28"/>
        </w:rPr>
        <w:t>入札説明書</w:t>
      </w:r>
      <w:r w:rsidR="00124F18" w:rsidRPr="005755F2">
        <w:rPr>
          <w:rFonts w:hint="eastAsia"/>
          <w:sz w:val="28"/>
          <w:szCs w:val="28"/>
        </w:rPr>
        <w:t>交付申請書</w:t>
      </w:r>
    </w:p>
    <w:p w:rsidR="00FF29A4" w:rsidRPr="005755F2" w:rsidRDefault="00FF29A4" w:rsidP="00745EC8">
      <w:pPr>
        <w:ind w:rightChars="192" w:right="408"/>
        <w:jc w:val="right"/>
      </w:pPr>
    </w:p>
    <w:p w:rsidR="00745EC8" w:rsidRPr="005755F2" w:rsidRDefault="00C075E2" w:rsidP="00745EC8">
      <w:pPr>
        <w:ind w:rightChars="192" w:right="408"/>
        <w:jc w:val="right"/>
      </w:pPr>
      <w:r w:rsidRPr="005755F2">
        <w:rPr>
          <w:rFonts w:hint="eastAsia"/>
        </w:rPr>
        <w:t>令和</w:t>
      </w:r>
      <w:r w:rsidR="00B430A5" w:rsidRPr="005755F2">
        <w:rPr>
          <w:rFonts w:hint="eastAsia"/>
        </w:rPr>
        <w:t xml:space="preserve">　　</w:t>
      </w:r>
      <w:r w:rsidR="00745EC8" w:rsidRPr="005755F2">
        <w:rPr>
          <w:rFonts w:hint="eastAsia"/>
        </w:rPr>
        <w:t>年　　月　　日</w:t>
      </w:r>
    </w:p>
    <w:p w:rsidR="00745EC8" w:rsidRPr="005755F2" w:rsidRDefault="00745EC8" w:rsidP="00745EC8"/>
    <w:p w:rsidR="00FF29A4" w:rsidRPr="005755F2" w:rsidRDefault="00FF29A4" w:rsidP="00745EC8"/>
    <w:p w:rsidR="00750476" w:rsidRPr="005755F2" w:rsidRDefault="005716D9" w:rsidP="00124F18">
      <w:pPr>
        <w:ind w:firstLineChars="100" w:firstLine="213"/>
      </w:pPr>
      <w:r w:rsidRPr="005755F2">
        <w:rPr>
          <w:rFonts w:hint="eastAsia"/>
        </w:rPr>
        <w:t xml:space="preserve">契約担当者　</w:t>
      </w:r>
    </w:p>
    <w:p w:rsidR="00745EC8" w:rsidRPr="005755F2" w:rsidRDefault="00822C29" w:rsidP="00317AF0">
      <w:pPr>
        <w:ind w:firstLineChars="200" w:firstLine="425"/>
      </w:pPr>
      <w:r w:rsidRPr="005755F2">
        <w:rPr>
          <w:rFonts w:hint="eastAsia"/>
        </w:rPr>
        <w:t>香川県知事　池田　豊人</w:t>
      </w:r>
      <w:r w:rsidR="005716D9" w:rsidRPr="005755F2">
        <w:rPr>
          <w:rFonts w:hint="eastAsia"/>
        </w:rPr>
        <w:t xml:space="preserve">　殿</w:t>
      </w:r>
    </w:p>
    <w:p w:rsidR="00745EC8" w:rsidRPr="005755F2" w:rsidRDefault="00745EC8" w:rsidP="00745EC8"/>
    <w:p w:rsidR="00FF29A4" w:rsidRPr="005755F2" w:rsidRDefault="00FF29A4" w:rsidP="00745EC8"/>
    <w:p w:rsidR="00124F18" w:rsidRPr="005755F2" w:rsidRDefault="00124F18" w:rsidP="00124F18">
      <w:pPr>
        <w:ind w:leftChars="1600" w:left="3402"/>
      </w:pPr>
      <w:r w:rsidRPr="005755F2">
        <w:rPr>
          <w:rFonts w:hint="eastAsia"/>
          <w:spacing w:val="420"/>
          <w:kern w:val="0"/>
          <w:fitText w:val="1278" w:id="191698944"/>
        </w:rPr>
        <w:t>住</w:t>
      </w:r>
      <w:r w:rsidRPr="005755F2">
        <w:rPr>
          <w:rFonts w:hint="eastAsia"/>
          <w:spacing w:val="7"/>
          <w:kern w:val="0"/>
          <w:fitText w:val="1278" w:id="191698944"/>
        </w:rPr>
        <w:t>所</w:t>
      </w:r>
    </w:p>
    <w:p w:rsidR="00124F18" w:rsidRPr="005755F2" w:rsidRDefault="00124F18" w:rsidP="00124F18">
      <w:pPr>
        <w:ind w:leftChars="1600" w:left="3402"/>
      </w:pPr>
      <w:r w:rsidRPr="005755F2">
        <w:rPr>
          <w:rFonts w:hint="eastAsia"/>
        </w:rPr>
        <w:t>商号又は名称</w:t>
      </w:r>
    </w:p>
    <w:p w:rsidR="00124F18" w:rsidRPr="005755F2" w:rsidRDefault="00124F18" w:rsidP="00124F18">
      <w:pPr>
        <w:ind w:leftChars="1600" w:left="3402"/>
      </w:pPr>
      <w:r w:rsidRPr="005755F2">
        <w:rPr>
          <w:rFonts w:hint="eastAsia"/>
          <w:spacing w:val="15"/>
          <w:kern w:val="0"/>
          <w:fitText w:val="1278" w:id="191698945"/>
        </w:rPr>
        <w:t>代表者氏</w:t>
      </w:r>
      <w:r w:rsidRPr="005755F2">
        <w:rPr>
          <w:rFonts w:hint="eastAsia"/>
          <w:spacing w:val="52"/>
          <w:kern w:val="0"/>
          <w:fitText w:val="1278" w:id="191698945"/>
        </w:rPr>
        <w:t>名</w:t>
      </w:r>
      <w:r w:rsidRPr="005755F2">
        <w:rPr>
          <w:rFonts w:hint="eastAsia"/>
          <w:kern w:val="0"/>
        </w:rPr>
        <w:t xml:space="preserve">　　　　　　　　　　　　　　　　</w:t>
      </w:r>
    </w:p>
    <w:p w:rsidR="00124F18" w:rsidRPr="005755F2" w:rsidRDefault="00124F18" w:rsidP="00745EC8">
      <w:bookmarkStart w:id="0" w:name="_GoBack"/>
      <w:bookmarkEnd w:id="0"/>
    </w:p>
    <w:p w:rsidR="00FF29A4" w:rsidRPr="005755F2" w:rsidRDefault="00FF29A4" w:rsidP="00745EC8"/>
    <w:p w:rsidR="00745EC8" w:rsidRPr="005755F2" w:rsidRDefault="0052015C" w:rsidP="00F13C83">
      <w:pPr>
        <w:ind w:firstLineChars="100" w:firstLine="213"/>
      </w:pPr>
      <w:r w:rsidRPr="005755F2">
        <w:rPr>
          <w:rFonts w:hint="eastAsia"/>
        </w:rPr>
        <w:t>令和</w:t>
      </w:r>
      <w:r w:rsidR="00826618" w:rsidRPr="005755F2">
        <w:rPr>
          <w:rFonts w:hint="eastAsia"/>
        </w:rPr>
        <w:t>４</w:t>
      </w:r>
      <w:r w:rsidR="00750476" w:rsidRPr="005755F2">
        <w:rPr>
          <w:rFonts w:hint="eastAsia"/>
        </w:rPr>
        <w:t>年</w:t>
      </w:r>
      <w:r w:rsidR="00D57A73" w:rsidRPr="005755F2">
        <w:rPr>
          <w:rFonts w:hint="eastAsia"/>
        </w:rPr>
        <w:t>1</w:t>
      </w:r>
      <w:r w:rsidR="00D57A73" w:rsidRPr="005755F2">
        <w:t>0</w:t>
      </w:r>
      <w:r w:rsidR="00750476" w:rsidRPr="005755F2">
        <w:rPr>
          <w:rFonts w:hint="eastAsia"/>
        </w:rPr>
        <w:t>月</w:t>
      </w:r>
      <w:r w:rsidR="00826618" w:rsidRPr="005755F2">
        <w:t>19</w:t>
      </w:r>
      <w:r w:rsidR="00F67409" w:rsidRPr="005755F2">
        <w:rPr>
          <w:rFonts w:hint="eastAsia"/>
        </w:rPr>
        <w:t>日付けで入札公告のありました、「</w:t>
      </w:r>
      <w:r w:rsidR="00822C29" w:rsidRPr="005755F2">
        <w:rPr>
          <w:rFonts w:hint="eastAsia"/>
        </w:rPr>
        <w:t>（防災・安全社会資本整備交付金）香川県水防情報システム改修工事　建設資材単価調査業務</w:t>
      </w:r>
      <w:r w:rsidR="00F67409" w:rsidRPr="005755F2">
        <w:rPr>
          <w:rFonts w:hint="eastAsia"/>
        </w:rPr>
        <w:t>」</w:t>
      </w:r>
      <w:r w:rsidR="00745EC8" w:rsidRPr="005755F2">
        <w:rPr>
          <w:rFonts w:hint="eastAsia"/>
        </w:rPr>
        <w:t>に係る入札説明書の交付を申請します。</w:t>
      </w:r>
    </w:p>
    <w:p w:rsidR="00FF29A4" w:rsidRPr="005755F2" w:rsidRDefault="00FF29A4" w:rsidP="00745EC8">
      <w:pPr>
        <w:ind w:firstLineChars="100" w:firstLine="213"/>
      </w:pPr>
    </w:p>
    <w:p w:rsidR="00124F18" w:rsidRPr="005755F2" w:rsidRDefault="00124F18" w:rsidP="00745EC8">
      <w:pPr>
        <w:ind w:firstLineChars="100" w:firstLine="213"/>
      </w:pPr>
      <w:r w:rsidRPr="005755F2">
        <w:rPr>
          <w:rFonts w:hint="eastAsia"/>
        </w:rPr>
        <w:t>連絡先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6070"/>
      </w:tblGrid>
      <w:tr w:rsidR="005755F2" w:rsidRPr="005755F2" w:rsidTr="00633DC3">
        <w:trPr>
          <w:trHeight w:val="778"/>
        </w:trPr>
        <w:tc>
          <w:tcPr>
            <w:tcW w:w="2028" w:type="dxa"/>
            <w:shd w:val="clear" w:color="auto" w:fill="auto"/>
            <w:vAlign w:val="center"/>
          </w:tcPr>
          <w:p w:rsidR="00745EC8" w:rsidRPr="005755F2" w:rsidRDefault="00124F18" w:rsidP="00633DC3">
            <w:pPr>
              <w:jc w:val="distribute"/>
            </w:pPr>
            <w:r w:rsidRPr="005755F2">
              <w:rPr>
                <w:rFonts w:hint="eastAsia"/>
              </w:rPr>
              <w:t>住所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745EC8" w:rsidRPr="005755F2" w:rsidRDefault="00745EC8" w:rsidP="00745EC8"/>
        </w:tc>
      </w:tr>
      <w:tr w:rsidR="005755F2" w:rsidRPr="005755F2" w:rsidTr="00633DC3">
        <w:trPr>
          <w:trHeight w:val="810"/>
        </w:trPr>
        <w:tc>
          <w:tcPr>
            <w:tcW w:w="2028" w:type="dxa"/>
            <w:shd w:val="clear" w:color="auto" w:fill="auto"/>
            <w:vAlign w:val="center"/>
          </w:tcPr>
          <w:p w:rsidR="00745EC8" w:rsidRPr="005755F2" w:rsidRDefault="008D46CA" w:rsidP="00633DC3">
            <w:pPr>
              <w:jc w:val="distribute"/>
            </w:pPr>
            <w:r w:rsidRPr="005755F2">
              <w:rPr>
                <w:rFonts w:hint="eastAsia"/>
              </w:rPr>
              <w:t>商号又は名称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745EC8" w:rsidRPr="005755F2" w:rsidRDefault="00745EC8" w:rsidP="00745EC8"/>
        </w:tc>
      </w:tr>
      <w:tr w:rsidR="005755F2" w:rsidRPr="005755F2" w:rsidTr="00633DC3">
        <w:trPr>
          <w:trHeight w:val="810"/>
        </w:trPr>
        <w:tc>
          <w:tcPr>
            <w:tcW w:w="2028" w:type="dxa"/>
            <w:shd w:val="clear" w:color="auto" w:fill="auto"/>
            <w:vAlign w:val="center"/>
          </w:tcPr>
          <w:p w:rsidR="008D46CA" w:rsidRPr="005755F2" w:rsidRDefault="008D46CA" w:rsidP="00633DC3">
            <w:pPr>
              <w:jc w:val="distribute"/>
            </w:pPr>
            <w:r w:rsidRPr="005755F2">
              <w:rPr>
                <w:rFonts w:hint="eastAsia"/>
              </w:rPr>
              <w:t>担当者氏名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8D46CA" w:rsidRPr="005755F2" w:rsidRDefault="008D46CA" w:rsidP="00745EC8"/>
        </w:tc>
      </w:tr>
      <w:tr w:rsidR="005755F2" w:rsidRPr="005755F2" w:rsidTr="00633DC3">
        <w:trPr>
          <w:trHeight w:val="769"/>
        </w:trPr>
        <w:tc>
          <w:tcPr>
            <w:tcW w:w="2028" w:type="dxa"/>
            <w:shd w:val="clear" w:color="auto" w:fill="auto"/>
            <w:vAlign w:val="center"/>
          </w:tcPr>
          <w:p w:rsidR="00745EC8" w:rsidRPr="005755F2" w:rsidRDefault="00745EC8" w:rsidP="00633DC3">
            <w:pPr>
              <w:jc w:val="distribute"/>
            </w:pPr>
            <w:r w:rsidRPr="005755F2">
              <w:rPr>
                <w:rFonts w:hint="eastAsia"/>
              </w:rPr>
              <w:t>電話番号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745EC8" w:rsidRPr="005755F2" w:rsidRDefault="00745EC8" w:rsidP="00745EC8"/>
        </w:tc>
      </w:tr>
      <w:tr w:rsidR="001A54CE" w:rsidRPr="005755F2" w:rsidTr="00633DC3">
        <w:trPr>
          <w:trHeight w:val="769"/>
        </w:trPr>
        <w:tc>
          <w:tcPr>
            <w:tcW w:w="2028" w:type="dxa"/>
            <w:shd w:val="clear" w:color="auto" w:fill="auto"/>
            <w:vAlign w:val="center"/>
          </w:tcPr>
          <w:p w:rsidR="001A54CE" w:rsidRPr="005755F2" w:rsidRDefault="001A54CE" w:rsidP="00633DC3">
            <w:pPr>
              <w:jc w:val="distribute"/>
              <w:rPr>
                <w:rFonts w:asciiTheme="minorEastAsia" w:eastAsiaTheme="minorEastAsia" w:hAnsiTheme="minorEastAsia"/>
              </w:rPr>
            </w:pPr>
            <w:r w:rsidRPr="005755F2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1A54CE" w:rsidRPr="005755F2" w:rsidRDefault="001A54CE" w:rsidP="00745EC8"/>
        </w:tc>
      </w:tr>
    </w:tbl>
    <w:p w:rsidR="00745EC8" w:rsidRPr="005755F2" w:rsidRDefault="00745EC8" w:rsidP="00745EC8"/>
    <w:sectPr w:rsidR="00745EC8" w:rsidRPr="005755F2" w:rsidSect="00745EC8">
      <w:pgSz w:w="11906" w:h="16838" w:code="9"/>
      <w:pgMar w:top="1701" w:right="1701" w:bottom="1701" w:left="1701" w:header="851" w:footer="992" w:gutter="0"/>
      <w:cols w:space="425"/>
      <w:docGrid w:type="linesAndChars" w:linePitch="40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BD" w:rsidRDefault="00CC1CBD" w:rsidP="007A4E13">
      <w:r>
        <w:separator/>
      </w:r>
    </w:p>
  </w:endnote>
  <w:endnote w:type="continuationSeparator" w:id="0">
    <w:p w:rsidR="00CC1CBD" w:rsidRDefault="00CC1CBD" w:rsidP="007A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BD" w:rsidRDefault="00CC1CBD" w:rsidP="007A4E13">
      <w:r>
        <w:separator/>
      </w:r>
    </w:p>
  </w:footnote>
  <w:footnote w:type="continuationSeparator" w:id="0">
    <w:p w:rsidR="00CC1CBD" w:rsidRDefault="00CC1CBD" w:rsidP="007A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40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C53EE"/>
    <w:rsid w:val="00124F18"/>
    <w:rsid w:val="001A54CE"/>
    <w:rsid w:val="001C42A4"/>
    <w:rsid w:val="001E6977"/>
    <w:rsid w:val="00235F6D"/>
    <w:rsid w:val="00256316"/>
    <w:rsid w:val="002E2212"/>
    <w:rsid w:val="00317AF0"/>
    <w:rsid w:val="003458A7"/>
    <w:rsid w:val="0034606D"/>
    <w:rsid w:val="0035191B"/>
    <w:rsid w:val="00352165"/>
    <w:rsid w:val="0038796A"/>
    <w:rsid w:val="003D7F00"/>
    <w:rsid w:val="003F4DE1"/>
    <w:rsid w:val="0050754A"/>
    <w:rsid w:val="0052015C"/>
    <w:rsid w:val="005716D9"/>
    <w:rsid w:val="005755F2"/>
    <w:rsid w:val="00633DC3"/>
    <w:rsid w:val="00637233"/>
    <w:rsid w:val="00665237"/>
    <w:rsid w:val="006B2B49"/>
    <w:rsid w:val="006B6FB1"/>
    <w:rsid w:val="006D6766"/>
    <w:rsid w:val="00731AC6"/>
    <w:rsid w:val="00745EC8"/>
    <w:rsid w:val="00750476"/>
    <w:rsid w:val="007861AB"/>
    <w:rsid w:val="007A4E13"/>
    <w:rsid w:val="007A75F9"/>
    <w:rsid w:val="00822C29"/>
    <w:rsid w:val="00826618"/>
    <w:rsid w:val="00870089"/>
    <w:rsid w:val="008D46CA"/>
    <w:rsid w:val="008F56BD"/>
    <w:rsid w:val="009A21EB"/>
    <w:rsid w:val="00A26900"/>
    <w:rsid w:val="00A86169"/>
    <w:rsid w:val="00B430A5"/>
    <w:rsid w:val="00B80885"/>
    <w:rsid w:val="00BA552A"/>
    <w:rsid w:val="00BC0F5A"/>
    <w:rsid w:val="00BE178A"/>
    <w:rsid w:val="00BF60B7"/>
    <w:rsid w:val="00C075E2"/>
    <w:rsid w:val="00C251A2"/>
    <w:rsid w:val="00CA23D9"/>
    <w:rsid w:val="00CC1CBD"/>
    <w:rsid w:val="00D36326"/>
    <w:rsid w:val="00D57A73"/>
    <w:rsid w:val="00DA6FD9"/>
    <w:rsid w:val="00EB3F0B"/>
    <w:rsid w:val="00EF6A8E"/>
    <w:rsid w:val="00F13C83"/>
    <w:rsid w:val="00F67409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75E0A-2B8F-4A2A-81BD-B8D4CD49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C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45EC8"/>
  </w:style>
  <w:style w:type="paragraph" w:customStyle="1" w:styleId="Default">
    <w:name w:val="Default"/>
    <w:rsid w:val="00745EC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CharCharCharChar">
    <w:name w:val="(文字) (文字) Char (文字) (文字) Char (文字) (文字) Char (文字) (文字) Char (文字) (文字)"/>
    <w:basedOn w:val="a"/>
    <w:semiHidden/>
    <w:rsid w:val="00750476"/>
    <w:rPr>
      <w:rFonts w:ascii="ＭＳ ゴシック" w:eastAsia="ＭＳ ゴシック" w:hAnsi="Century"/>
      <w:kern w:val="0"/>
    </w:rPr>
  </w:style>
  <w:style w:type="paragraph" w:styleId="a5">
    <w:name w:val="Balloon Text"/>
    <w:basedOn w:val="a"/>
    <w:semiHidden/>
    <w:rsid w:val="007504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A4E13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7A4E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A4E1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香川県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C08-1332</dc:creator>
  <cp:keywords/>
  <dc:description/>
  <cp:lastModifiedBy>SG17400のC20-3284</cp:lastModifiedBy>
  <cp:revision>2</cp:revision>
  <cp:lastPrinted>2015-01-27T08:37:00Z</cp:lastPrinted>
  <dcterms:created xsi:type="dcterms:W3CDTF">2022-10-17T07:43:00Z</dcterms:created>
  <dcterms:modified xsi:type="dcterms:W3CDTF">2022-10-17T07:43:00Z</dcterms:modified>
</cp:coreProperties>
</file>